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B1" w:rsidRDefault="001A6CB1" w:rsidP="00974C1F">
      <w:pPr>
        <w:jc w:val="center"/>
        <w:rPr>
          <w:rFonts w:ascii="Times New Roman" w:hAnsi="Times New Roman" w:cs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A6CB1">
        <w:rPr>
          <w:rFonts w:ascii="Times New Roman" w:hAnsi="Times New Roman" w:cs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КАРТОТЕКА ОПЫТОВ С РАСТЕНИЯМИ</w:t>
      </w:r>
    </w:p>
    <w:p w:rsidR="00974C1F" w:rsidRDefault="00974C1F" w:rsidP="00974C1F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ectPr w:rsidR="00974C1F" w:rsidSect="00EA4AAA">
          <w:pgSz w:w="16838" w:h="11906" w:orient="landscape"/>
          <w:pgMar w:top="1701" w:right="1134" w:bottom="850" w:left="1134" w:header="708" w:footer="708" w:gutter="0"/>
          <w:pgBorders w:offsetFrom="page">
            <w:top w:val="palmsColor" w:sz="31" w:space="24" w:color="auto"/>
            <w:left w:val="palmsColor" w:sz="31" w:space="24" w:color="auto"/>
            <w:bottom w:val="palmsColor" w:sz="31" w:space="24" w:color="auto"/>
            <w:right w:val="palmsColor" w:sz="31" w:space="24" w:color="auto"/>
          </w:pgBorders>
          <w:cols w:space="708"/>
          <w:docGrid w:linePitch="360"/>
        </w:sectPr>
      </w:pPr>
    </w:p>
    <w:p w:rsidR="001A6CB1" w:rsidRDefault="001A6CB1" w:rsidP="00974C1F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В ПОГОНЕ ЗА СВЕТОМ</w:t>
      </w:r>
    </w:p>
    <w:p w:rsidR="001A6CB1" w:rsidRDefault="001A6CB1" w:rsidP="00974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Цель: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установить, что растению нужен свет, и оно его ищет.</w:t>
      </w:r>
    </w:p>
    <w:p w:rsidR="001A6CB1" w:rsidRDefault="007A1ECB" w:rsidP="00974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комнатное растение бегония</w:t>
      </w:r>
    </w:p>
    <w:p w:rsidR="007A1ECB" w:rsidRDefault="007A1ECB" w:rsidP="00974C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Процесс:  </w:t>
      </w:r>
    </w:p>
    <w:p w:rsidR="007A1ECB" w:rsidRDefault="007A1ECB" w:rsidP="00974C1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</w:t>
      </w:r>
      <w:r w:rsidRPr="007A1ECB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оставить растение у окна на 3-4 дня</w:t>
      </w:r>
    </w:p>
    <w:p w:rsidR="007A1ECB" w:rsidRPr="007A1ECB" w:rsidRDefault="007A1ECB" w:rsidP="00974C1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A1ECB">
        <w:rPr>
          <w:rFonts w:ascii="Times New Roman" w:hAnsi="Times New Roman" w:cs="Times New Roman"/>
          <w:sz w:val="28"/>
          <w:szCs w:val="28"/>
        </w:rPr>
        <w:t>Разверните растение</w:t>
      </w:r>
      <w:r>
        <w:rPr>
          <w:rFonts w:ascii="Times New Roman" w:hAnsi="Times New Roman" w:cs="Times New Roman"/>
          <w:sz w:val="28"/>
          <w:szCs w:val="28"/>
        </w:rPr>
        <w:t xml:space="preserve"> на 180 градусов </w:t>
      </w:r>
      <w:r w:rsidRPr="007A1ECB">
        <w:rPr>
          <w:rFonts w:ascii="Times New Roman" w:hAnsi="Times New Roman" w:cs="Times New Roman"/>
          <w:sz w:val="28"/>
          <w:szCs w:val="28"/>
        </w:rPr>
        <w:t xml:space="preserve"> и оставьте еще на 3-4 дня</w:t>
      </w:r>
    </w:p>
    <w:p w:rsidR="007A1ECB" w:rsidRDefault="007A1ECB" w:rsidP="00974C1F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Вывод: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листья растения поворачиваются к окну. Развернувшись </w:t>
      </w:r>
      <w:proofErr w:type="gramStart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растение</w:t>
      </w:r>
      <w:proofErr w:type="gramEnd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меняет направление листьев, но через некоторое время они снова поворачиваются к свету.</w:t>
      </w:r>
    </w:p>
    <w:p w:rsidR="0024214F" w:rsidRDefault="007A1ECB" w:rsidP="00974C1F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Почему?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Растение содержит вещество под названием ауксин, который способствует удлинению клеток. Накопление ауксина происходит на темной стороне стебля. Излишки ауксина заставляют находящиеся на темной стороне клетки вырастать длиннее, из-за чего стебли растут по направлению к свету. Это движение называется фототропизм. Фото – свет, </w:t>
      </w:r>
      <w:r w:rsidR="0024214F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тропизм – движение.</w:t>
      </w:r>
    </w:p>
    <w:p w:rsidR="00974C1F" w:rsidRDefault="00974C1F" w:rsidP="00974C1F">
      <w:pPr>
        <w:ind w:right="141"/>
        <w:rPr>
          <w:rFonts w:ascii="Times New Roman" w:hAnsi="Times New Roman" w:cs="Times New Roman"/>
          <w:b/>
          <w:color w:val="00B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4214F" w:rsidRPr="00974C1F" w:rsidRDefault="00B7412C" w:rsidP="00974C1F">
      <w:pPr>
        <w:ind w:right="141"/>
        <w:jc w:val="center"/>
        <w:rPr>
          <w:rFonts w:ascii="Times New Roman" w:hAnsi="Times New Roman" w:cs="Times New Roman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74C1F">
        <w:rPr>
          <w:rFonts w:ascii="Times New Roman" w:hAnsi="Times New Roman" w:cs="Times New Roman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ДЫХАНИЕ РАСТЕНИЯ</w:t>
      </w:r>
    </w:p>
    <w:p w:rsidR="0024214F" w:rsidRDefault="0024214F" w:rsidP="00974C1F">
      <w:p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Цель:</w:t>
      </w:r>
      <w:r w:rsidR="00B7412C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7412C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узнать, с какой стороны листа в растение попадает воздух.</w:t>
      </w:r>
    </w:p>
    <w:p w:rsidR="00B7412C" w:rsidRDefault="00B7412C" w:rsidP="00974C1F">
      <w:p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цветок в горшке, вазелин.</w:t>
      </w:r>
    </w:p>
    <w:p w:rsidR="00B7412C" w:rsidRDefault="00B7412C" w:rsidP="00974C1F">
      <w:p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Процесс: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B7412C" w:rsidRDefault="00B7412C" w:rsidP="00974C1F">
      <w:pPr>
        <w:pStyle w:val="a5"/>
        <w:numPr>
          <w:ilvl w:val="0"/>
          <w:numId w:val="2"/>
        </w:num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Намазать толстый слой вазелина на верхнюю поверхность нескольких листьев.</w:t>
      </w:r>
    </w:p>
    <w:p w:rsidR="00B7412C" w:rsidRDefault="00B7412C" w:rsidP="00974C1F">
      <w:pPr>
        <w:pStyle w:val="a5"/>
        <w:numPr>
          <w:ilvl w:val="0"/>
          <w:numId w:val="2"/>
        </w:num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Намазать толстый слой вазелина на нижнюю поверхность нескольких листьев.</w:t>
      </w:r>
    </w:p>
    <w:p w:rsidR="00B7412C" w:rsidRDefault="00B7412C" w:rsidP="00974C1F">
      <w:pPr>
        <w:pStyle w:val="a5"/>
        <w:numPr>
          <w:ilvl w:val="0"/>
          <w:numId w:val="2"/>
        </w:num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Ежедневно в течение недели наблюдать за растением.</w:t>
      </w:r>
    </w:p>
    <w:p w:rsidR="00B7412C" w:rsidRPr="00974C1F" w:rsidRDefault="00B7412C" w:rsidP="00974C1F">
      <w:pPr>
        <w:pStyle w:val="a5"/>
        <w:numPr>
          <w:ilvl w:val="0"/>
          <w:numId w:val="2"/>
        </w:num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Есть ли какая-нибудь разница между листьями, обмазанными вазелином сверху и снизу.</w:t>
      </w:r>
    </w:p>
    <w:p w:rsidR="007A1ECB" w:rsidRDefault="00EA4AAA" w:rsidP="00974C1F">
      <w:p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Вывод: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листья, на которых вазелин был нанесен снизу, завяли, тогда, как другие не пострадали.</w:t>
      </w:r>
    </w:p>
    <w:p w:rsidR="00974C1F" w:rsidRDefault="00EA4AAA" w:rsidP="00974C1F">
      <w:pPr>
        <w:spacing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Почему? </w:t>
      </w:r>
      <w:r w:rsidRPr="00EA4AAA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Отверстия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на нижних поверхностях листьев – устьица – служат для движения газов внутрь листа</w:t>
      </w:r>
      <w:r>
        <w:rPr>
          <w:rFonts w:ascii="Times New Roman" w:hAnsi="Times New Roman" w:cs="Times New Roman"/>
          <w:sz w:val="28"/>
          <w:szCs w:val="28"/>
        </w:rPr>
        <w:t xml:space="preserve"> и из него наружу. Вазелин закрыл устьица, перекрыв доступ в лист необходимому для его жизнедеятельности углекислому газу и препятствуя выходу из листа избытков кислорода. </w:t>
      </w:r>
    </w:p>
    <w:p w:rsidR="00974C1F" w:rsidRDefault="00974C1F" w:rsidP="00974C1F">
      <w:pPr>
        <w:ind w:right="141"/>
        <w:jc w:val="center"/>
        <w:rPr>
          <w:rFonts w:ascii="Times New Roman" w:hAnsi="Times New Roman" w:cs="Times New Roman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ИСПАРЕНИЕ ВОДЫ РАСТЕНИЯМИ</w:t>
      </w:r>
    </w:p>
    <w:p w:rsidR="00974C1F" w:rsidRDefault="00974C1F" w:rsidP="00974C1F">
      <w:pPr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Цель: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познакомить детей как растение теряет влагу через испарение.</w:t>
      </w:r>
    </w:p>
    <w:p w:rsidR="00974C1F" w:rsidRDefault="00974C1F" w:rsidP="00974C1F">
      <w:pPr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Материалы: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растение в горшке, полиэтиленовый пакет, клейкая лента</w:t>
      </w:r>
    </w:p>
    <w:p w:rsidR="00974C1F" w:rsidRDefault="00974C1F" w:rsidP="00974C1F">
      <w:pPr>
        <w:ind w:right="141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Процесс: </w:t>
      </w:r>
    </w:p>
    <w:p w:rsidR="00974C1F" w:rsidRDefault="00974C1F" w:rsidP="00974C1F">
      <w:pPr>
        <w:pStyle w:val="a5"/>
        <w:numPr>
          <w:ilvl w:val="0"/>
          <w:numId w:val="3"/>
        </w:numPr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74C1F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Поместить пакет на часть растения и надежно прикрепить его к стеблю клейкой лентой.</w:t>
      </w:r>
    </w:p>
    <w:p w:rsidR="00974C1F" w:rsidRDefault="00974C1F" w:rsidP="00974C1F">
      <w:pPr>
        <w:pStyle w:val="a5"/>
        <w:numPr>
          <w:ilvl w:val="0"/>
          <w:numId w:val="3"/>
        </w:numPr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Поставить растение на 3-4 часа на солнце.</w:t>
      </w:r>
    </w:p>
    <w:p w:rsidR="00974C1F" w:rsidRDefault="00974C1F" w:rsidP="00974C1F">
      <w:pPr>
        <w:pStyle w:val="a5"/>
        <w:numPr>
          <w:ilvl w:val="0"/>
          <w:numId w:val="3"/>
        </w:numPr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Посмотреть каким стал пакетик изнутри.</w:t>
      </w:r>
    </w:p>
    <w:p w:rsidR="00974C1F" w:rsidRDefault="00974C1F" w:rsidP="00974C1F">
      <w:pPr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Вывод: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 внутренней поверхности пакета видны капельки воды и кажется, будто пакет заполнен туманом.</w:t>
      </w:r>
    </w:p>
    <w:p w:rsidR="00974C1F" w:rsidRPr="00974C1F" w:rsidRDefault="00974C1F" w:rsidP="00974C1F">
      <w:pPr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Почему?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Растение всасывает воду из почвы через корни. Вода идет по стеблям, откуда испаряется через устьица. Некоторые деревья испаряют до 7 тонн воды за день. Когда их много, растения оказывают большое влияние на температуру и влажность воздуха. Потеря влаги растением через устьица называется транспирацией. </w:t>
      </w:r>
    </w:p>
    <w:p w:rsidR="00974C1F" w:rsidRDefault="00974C1F" w:rsidP="00974C1F">
      <w:pPr>
        <w:spacing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974C1F" w:rsidRDefault="00341257" w:rsidP="00341257">
      <w:pPr>
        <w:spacing w:line="240" w:lineRule="auto"/>
        <w:ind w:right="141"/>
        <w:jc w:val="center"/>
        <w:rPr>
          <w:rFonts w:ascii="Times New Roman" w:hAnsi="Times New Roman" w:cs="Times New Roman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РАСТЕНИЮ НУЖЕН СВЕТ</w:t>
      </w:r>
    </w:p>
    <w:p w:rsidR="00341257" w:rsidRPr="002913B6" w:rsidRDefault="00341257" w:rsidP="002913B6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913B6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Цель: </w:t>
      </w:r>
      <w:r w:rsidRPr="002913B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подвести детей к выводу о необходимости света для растений. Выяснить, почему зеленые растения, растущие в океане, не живут глубже ста метров.</w:t>
      </w:r>
    </w:p>
    <w:p w:rsidR="00341257" w:rsidRPr="002913B6" w:rsidRDefault="00341257" w:rsidP="002913B6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913B6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Материалы: </w:t>
      </w:r>
      <w:r w:rsidRPr="002913B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два маленьких одинаковых зеленых растения в горшках, темный шкаф.</w:t>
      </w:r>
    </w:p>
    <w:p w:rsidR="00341257" w:rsidRPr="002913B6" w:rsidRDefault="00341257" w:rsidP="002913B6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913B6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Процесс:</w:t>
      </w:r>
      <w:r w:rsidRPr="002913B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341257" w:rsidRPr="002913B6" w:rsidRDefault="00341257" w:rsidP="002913B6">
      <w:pPr>
        <w:pStyle w:val="a5"/>
        <w:numPr>
          <w:ilvl w:val="0"/>
          <w:numId w:val="4"/>
        </w:numPr>
        <w:spacing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2913B6">
        <w:rPr>
          <w:rFonts w:ascii="Times New Roman" w:hAnsi="Times New Roman" w:cs="Times New Roman"/>
          <w:sz w:val="24"/>
          <w:szCs w:val="24"/>
        </w:rPr>
        <w:t>Поместить одно растение на солнце, а другое спрятать в шкаф.</w:t>
      </w:r>
    </w:p>
    <w:p w:rsidR="00341257" w:rsidRPr="002913B6" w:rsidRDefault="00341257" w:rsidP="002913B6">
      <w:pPr>
        <w:pStyle w:val="a5"/>
        <w:numPr>
          <w:ilvl w:val="0"/>
          <w:numId w:val="4"/>
        </w:numPr>
        <w:spacing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2913B6">
        <w:rPr>
          <w:rFonts w:ascii="Times New Roman" w:hAnsi="Times New Roman" w:cs="Times New Roman"/>
          <w:sz w:val="24"/>
          <w:szCs w:val="24"/>
        </w:rPr>
        <w:t>Оставить растения на неделю.</w:t>
      </w:r>
      <w:r w:rsidR="002913B6" w:rsidRPr="002913B6">
        <w:rPr>
          <w:rFonts w:ascii="Times New Roman" w:hAnsi="Times New Roman" w:cs="Times New Roman"/>
          <w:sz w:val="24"/>
          <w:szCs w:val="24"/>
        </w:rPr>
        <w:t xml:space="preserve"> </w:t>
      </w:r>
      <w:r w:rsidRPr="002913B6">
        <w:rPr>
          <w:rFonts w:ascii="Times New Roman" w:hAnsi="Times New Roman" w:cs="Times New Roman"/>
          <w:sz w:val="24"/>
          <w:szCs w:val="24"/>
        </w:rPr>
        <w:t>Затем сравнить их цвет.</w:t>
      </w:r>
    </w:p>
    <w:p w:rsidR="00341257" w:rsidRPr="002913B6" w:rsidRDefault="00341257" w:rsidP="002913B6">
      <w:pPr>
        <w:pStyle w:val="a5"/>
        <w:numPr>
          <w:ilvl w:val="0"/>
          <w:numId w:val="4"/>
        </w:numPr>
        <w:spacing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2913B6">
        <w:rPr>
          <w:rFonts w:ascii="Times New Roman" w:hAnsi="Times New Roman" w:cs="Times New Roman"/>
          <w:sz w:val="24"/>
          <w:szCs w:val="24"/>
        </w:rPr>
        <w:t>Поменять растения местами.</w:t>
      </w:r>
    </w:p>
    <w:p w:rsidR="00341257" w:rsidRPr="002913B6" w:rsidRDefault="00341257" w:rsidP="002913B6">
      <w:pPr>
        <w:pStyle w:val="a5"/>
        <w:numPr>
          <w:ilvl w:val="0"/>
          <w:numId w:val="4"/>
        </w:numPr>
        <w:spacing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2913B6">
        <w:rPr>
          <w:rFonts w:ascii="Times New Roman" w:hAnsi="Times New Roman" w:cs="Times New Roman"/>
          <w:sz w:val="24"/>
          <w:szCs w:val="24"/>
        </w:rPr>
        <w:t>Оставить растения также на неделю.</w:t>
      </w:r>
      <w:r w:rsidR="002913B6" w:rsidRPr="002913B6">
        <w:rPr>
          <w:rFonts w:ascii="Times New Roman" w:hAnsi="Times New Roman" w:cs="Times New Roman"/>
          <w:sz w:val="24"/>
          <w:szCs w:val="24"/>
        </w:rPr>
        <w:t xml:space="preserve"> </w:t>
      </w:r>
      <w:r w:rsidRPr="002913B6">
        <w:rPr>
          <w:rFonts w:ascii="Times New Roman" w:hAnsi="Times New Roman" w:cs="Times New Roman"/>
          <w:sz w:val="24"/>
          <w:szCs w:val="24"/>
        </w:rPr>
        <w:t>Сравнить опять растения.</w:t>
      </w:r>
    </w:p>
    <w:p w:rsidR="00341257" w:rsidRPr="002913B6" w:rsidRDefault="00341257" w:rsidP="002913B6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2913B6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2913B6">
        <w:rPr>
          <w:rFonts w:ascii="Times New Roman" w:hAnsi="Times New Roman" w:cs="Times New Roman"/>
          <w:sz w:val="24"/>
          <w:szCs w:val="24"/>
        </w:rPr>
        <w:t>растение, находящееся в шкафу, стало бледнее по цвету, и увяло, а растение на солнце стоит зеленым, как и прежде. Когда растения поменяли местами, то пожелтевшее растение, начало зеленеть, а растение первое стало бледным и увяло.</w:t>
      </w:r>
    </w:p>
    <w:p w:rsidR="00341257" w:rsidRDefault="00341257" w:rsidP="002913B6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2913B6">
        <w:rPr>
          <w:rFonts w:ascii="Times New Roman" w:hAnsi="Times New Roman" w:cs="Times New Roman"/>
          <w:b/>
          <w:sz w:val="24"/>
          <w:szCs w:val="24"/>
        </w:rPr>
        <w:t xml:space="preserve">Почему? </w:t>
      </w:r>
      <w:r w:rsidR="002913B6" w:rsidRPr="002913B6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2913B6" w:rsidRPr="002913B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913B6" w:rsidRPr="002913B6">
        <w:rPr>
          <w:rFonts w:ascii="Times New Roman" w:hAnsi="Times New Roman" w:cs="Times New Roman"/>
          <w:sz w:val="24"/>
          <w:szCs w:val="24"/>
        </w:rPr>
        <w:t xml:space="preserve"> чтобы растение зеленело ему нужно зеленое вещество – хлорофилл, который необходим для фотосинтеза. Чтобы в растении произошел фотосинтез – им нужен свет. Когда нет солнца, запас молекул хлорофилла истощается и не пополняется. Из-за этого растение бледнеет и рано или поздно умирает. Зеленые водоросли живут на глубине до ста метров. Чем ближе к поверхности, где больше всего солнечного света, тем они обильнее. На глубине ниже ста метров свет не проходит, поэтому там зеленые водоросли не растут.   </w:t>
      </w:r>
    </w:p>
    <w:p w:rsidR="002913B6" w:rsidRDefault="002913B6" w:rsidP="002913B6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2913B6" w:rsidRDefault="002913B6" w:rsidP="002913B6">
      <w:pPr>
        <w:spacing w:line="240" w:lineRule="auto"/>
        <w:ind w:right="141"/>
        <w:jc w:val="center"/>
        <w:rPr>
          <w:rFonts w:ascii="Times New Roman" w:hAnsi="Times New Roman" w:cs="Times New Roman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КАКИЕ КОРНИ У РАСТЕНИЙ ТУНДРЫ</w:t>
      </w:r>
    </w:p>
    <w:p w:rsidR="002913B6" w:rsidRDefault="002913B6" w:rsidP="002913B6">
      <w:p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Цель: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3362F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учить понимать взаимосвязь строения корней с особенностями почвы в тундре.</w:t>
      </w:r>
    </w:p>
    <w:p w:rsidR="00A3362F" w:rsidRDefault="00A3362F" w:rsidP="002913B6">
      <w:p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Проращенные бобы, влажная ткань, термометр, вата, прозрачная высокая емкость.</w:t>
      </w:r>
    </w:p>
    <w:p w:rsidR="00A3362F" w:rsidRDefault="00A3362F" w:rsidP="002913B6">
      <w:p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Процесс: </w:t>
      </w:r>
    </w:p>
    <w:p w:rsidR="00A3362F" w:rsidRDefault="00A3362F" w:rsidP="00A3362F">
      <w:pPr>
        <w:pStyle w:val="a5"/>
        <w:numPr>
          <w:ilvl w:val="0"/>
          <w:numId w:val="5"/>
        </w:num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Назвать особенности почвы в тундре (мерзлота)</w:t>
      </w:r>
    </w:p>
    <w:p w:rsidR="00A3362F" w:rsidRDefault="00A3362F" w:rsidP="00A3362F">
      <w:pPr>
        <w:pStyle w:val="a5"/>
        <w:numPr>
          <w:ilvl w:val="0"/>
          <w:numId w:val="5"/>
        </w:num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Выяснить какие должны быть корни, чтобы растения могли жить при мерзлоте</w:t>
      </w:r>
    </w:p>
    <w:p w:rsidR="00A3362F" w:rsidRDefault="00A3362F" w:rsidP="00A3362F">
      <w:pPr>
        <w:pStyle w:val="a5"/>
        <w:numPr>
          <w:ilvl w:val="0"/>
          <w:numId w:val="5"/>
        </w:num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Поместить влажную вату в прозрачную высокую емкость</w:t>
      </w:r>
    </w:p>
    <w:p w:rsidR="00A3362F" w:rsidRDefault="00A3362F" w:rsidP="00A3362F">
      <w:pPr>
        <w:pStyle w:val="a5"/>
        <w:numPr>
          <w:ilvl w:val="0"/>
          <w:numId w:val="5"/>
        </w:num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Поместить проращенные бобы на толстый влажный слой ваты.</w:t>
      </w:r>
    </w:p>
    <w:p w:rsidR="00A3362F" w:rsidRDefault="00A3362F" w:rsidP="00A3362F">
      <w:pPr>
        <w:pStyle w:val="a5"/>
        <w:numPr>
          <w:ilvl w:val="0"/>
          <w:numId w:val="5"/>
        </w:num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Прикрыть влажной тканью и поместить на холодный подоконник.</w:t>
      </w:r>
    </w:p>
    <w:p w:rsidR="00A3362F" w:rsidRDefault="00A3362F" w:rsidP="00A3362F">
      <w:pPr>
        <w:pStyle w:val="a5"/>
        <w:numPr>
          <w:ilvl w:val="0"/>
          <w:numId w:val="5"/>
        </w:num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Наблюдать в течение недели за ростом корней, их направлением.</w:t>
      </w:r>
    </w:p>
    <w:p w:rsidR="00A3362F" w:rsidRDefault="00A3362F" w:rsidP="00A3362F">
      <w:p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Процесс: </w:t>
      </w:r>
      <w:r w:rsidRPr="00A3362F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Корни начали расти в стороны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параллельно дна емкости.</w:t>
      </w:r>
    </w:p>
    <w:p w:rsidR="00A3362F" w:rsidRDefault="00A3362F" w:rsidP="00A3362F">
      <w:p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Почему?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Земля в тундре оттаивает только у поверхности, а дальше она мерзлая и твердая. Поэтому корни растут только в оттаявшей и теплой земле, над мерзлотой, а в мерзлоте нет ничего живого.</w:t>
      </w:r>
    </w:p>
    <w:p w:rsidR="00A3362F" w:rsidRDefault="00A3362F" w:rsidP="00A3362F">
      <w:pPr>
        <w:spacing w:line="240" w:lineRule="auto"/>
        <w:ind w:right="141"/>
        <w:jc w:val="center"/>
        <w:rPr>
          <w:rFonts w:ascii="Times New Roman" w:hAnsi="Times New Roman" w:cs="Times New Roman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3362F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 </w:t>
      </w:r>
      <w:r>
        <w:rPr>
          <w:rFonts w:ascii="Times New Roman" w:hAnsi="Times New Roman" w:cs="Times New Roman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РАСТЕНИЕ ХОЧЕТ ПИТЬ</w:t>
      </w:r>
    </w:p>
    <w:p w:rsidR="00A3362F" w:rsidRDefault="00ED048B" w:rsidP="00A3362F">
      <w:p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выделить факторы внешней среды, необходимые для роста и развития растений. Подвести детей к выводу о том, что для растений нужна вода. </w:t>
      </w:r>
    </w:p>
    <w:p w:rsidR="00ED048B" w:rsidRDefault="00ED048B" w:rsidP="00A3362F">
      <w:p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Два цветка, лейка </w:t>
      </w:r>
      <w:r w:rsidRPr="00ED048B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 водой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ED048B" w:rsidRDefault="00ED048B" w:rsidP="00A3362F">
      <w:pPr>
        <w:spacing w:line="240" w:lineRule="auto"/>
        <w:ind w:right="141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Процесс: </w:t>
      </w:r>
    </w:p>
    <w:p w:rsidR="00ED048B" w:rsidRDefault="00ED048B" w:rsidP="00ED048B">
      <w:pPr>
        <w:pStyle w:val="a5"/>
        <w:numPr>
          <w:ilvl w:val="0"/>
          <w:numId w:val="6"/>
        </w:num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Выяснить у детей, нужна ли вода растениям.</w:t>
      </w:r>
    </w:p>
    <w:p w:rsidR="00ED048B" w:rsidRDefault="00ED048B" w:rsidP="00ED048B">
      <w:pPr>
        <w:pStyle w:val="a5"/>
        <w:numPr>
          <w:ilvl w:val="0"/>
          <w:numId w:val="6"/>
        </w:num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Два цветка поставить на солнышко.</w:t>
      </w:r>
    </w:p>
    <w:p w:rsidR="00ED048B" w:rsidRDefault="00ED048B" w:rsidP="00ED048B">
      <w:pPr>
        <w:pStyle w:val="a5"/>
        <w:numPr>
          <w:ilvl w:val="0"/>
          <w:numId w:val="6"/>
        </w:num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Одно растение полить, а другое нет.</w:t>
      </w:r>
    </w:p>
    <w:p w:rsidR="00ED048B" w:rsidRDefault="00ED048B" w:rsidP="00ED048B">
      <w:pPr>
        <w:pStyle w:val="a5"/>
        <w:numPr>
          <w:ilvl w:val="0"/>
          <w:numId w:val="6"/>
        </w:num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Понаблюдать за растениями и сделать вывод.</w:t>
      </w:r>
    </w:p>
    <w:p w:rsidR="00ED048B" w:rsidRDefault="00ED048B" w:rsidP="00ED048B">
      <w:pPr>
        <w:pStyle w:val="a5"/>
        <w:numPr>
          <w:ilvl w:val="0"/>
          <w:numId w:val="6"/>
        </w:num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Полить это растение и понаблюдать еще неделю.</w:t>
      </w:r>
    </w:p>
    <w:p w:rsidR="00ED048B" w:rsidRDefault="00ED048B" w:rsidP="00ED048B">
      <w:p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Вывод: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Цветок, который поливали, стоит с листочками, зеленый и упругий. Растение, которое не поливали, завяло, листочки пожелтели, потеряли упругость, опустились вниз. </w:t>
      </w:r>
    </w:p>
    <w:p w:rsidR="00ED048B" w:rsidRPr="00ED048B" w:rsidRDefault="00ED048B" w:rsidP="00ED048B">
      <w:p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Почему: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растение не может жить без воды и может умереть.</w:t>
      </w:r>
    </w:p>
    <w:p w:rsidR="00ED048B" w:rsidRDefault="00ED048B" w:rsidP="00A3362F">
      <w:pPr>
        <w:spacing w:line="240" w:lineRule="auto"/>
        <w:ind w:right="141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860A5" w:rsidRDefault="00B860A5" w:rsidP="00A3362F">
      <w:pPr>
        <w:spacing w:line="240" w:lineRule="auto"/>
        <w:ind w:right="141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860A5" w:rsidRDefault="00B860A5" w:rsidP="00A3362F">
      <w:pPr>
        <w:spacing w:line="240" w:lineRule="auto"/>
        <w:ind w:right="141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860A5" w:rsidRDefault="00B860A5" w:rsidP="002913B6">
      <w:pPr>
        <w:spacing w:line="240" w:lineRule="auto"/>
        <w:ind w:right="141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860A5" w:rsidRDefault="00B860A5" w:rsidP="00B860A5">
      <w:pPr>
        <w:spacing w:line="240" w:lineRule="auto"/>
        <w:ind w:right="141"/>
        <w:jc w:val="center"/>
        <w:rPr>
          <w:rFonts w:ascii="Times New Roman" w:hAnsi="Times New Roman" w:cs="Times New Roman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ЧТО ВЫДЕЛЯЕТ РАСТЕНИЕ</w:t>
      </w:r>
    </w:p>
    <w:p w:rsidR="00B860A5" w:rsidRDefault="00B860A5" w:rsidP="00B860A5">
      <w:p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установить, что растение выделяет кислород. Понять необходимость дыхания растений.</w:t>
      </w:r>
    </w:p>
    <w:p w:rsidR="00B860A5" w:rsidRDefault="00B860A5" w:rsidP="00B860A5">
      <w:p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большая стеклянная емкость с герметичной крышкой, черенок в воде или маленький горшок с растением, лучинка, спичка.</w:t>
      </w:r>
    </w:p>
    <w:p w:rsidR="00B860A5" w:rsidRDefault="00B860A5" w:rsidP="00B860A5">
      <w:pPr>
        <w:spacing w:line="240" w:lineRule="auto"/>
        <w:ind w:right="141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Процесс: </w:t>
      </w:r>
    </w:p>
    <w:p w:rsidR="00B860A5" w:rsidRDefault="00B860A5" w:rsidP="00B860A5">
      <w:pPr>
        <w:pStyle w:val="a5"/>
        <w:numPr>
          <w:ilvl w:val="0"/>
          <w:numId w:val="7"/>
        </w:num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</w:t>
      </w:r>
      <w:r w:rsidRPr="00B860A5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ыяснить, почему в лесу так легко дышать (предположение, что растения выделяют кислород для дыхания человека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).</w:t>
      </w:r>
    </w:p>
    <w:p w:rsidR="00B860A5" w:rsidRDefault="00B860A5" w:rsidP="00B860A5">
      <w:pPr>
        <w:pStyle w:val="a5"/>
        <w:numPr>
          <w:ilvl w:val="0"/>
          <w:numId w:val="7"/>
        </w:num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Поместить в емкость горшочек с растением (или черенок).</w:t>
      </w:r>
    </w:p>
    <w:p w:rsidR="00B860A5" w:rsidRDefault="00B860A5" w:rsidP="00B860A5">
      <w:pPr>
        <w:pStyle w:val="a5"/>
        <w:numPr>
          <w:ilvl w:val="0"/>
          <w:numId w:val="7"/>
        </w:num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Ставят его в теплое место (если растение дает кислород, в банке его станет больше)</w:t>
      </w:r>
    </w:p>
    <w:p w:rsidR="00B860A5" w:rsidRDefault="00B860A5" w:rsidP="00B860A5">
      <w:pPr>
        <w:pStyle w:val="a5"/>
        <w:numPr>
          <w:ilvl w:val="0"/>
          <w:numId w:val="7"/>
        </w:num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Через 1-2 суток уточнить у детей накопился ли банке кислород.</w:t>
      </w:r>
    </w:p>
    <w:p w:rsidR="00B860A5" w:rsidRDefault="00B860A5" w:rsidP="00B860A5">
      <w:pPr>
        <w:pStyle w:val="a5"/>
        <w:numPr>
          <w:ilvl w:val="0"/>
          <w:numId w:val="7"/>
        </w:num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Проверить зажженной лучиной.</w:t>
      </w:r>
    </w:p>
    <w:p w:rsidR="00B860A5" w:rsidRDefault="00B860A5" w:rsidP="00B860A5">
      <w:p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Вывод: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Наблюдают за яркой вспышкой лучины в емкости сразу после снятия крышки.</w:t>
      </w:r>
    </w:p>
    <w:p w:rsidR="00B860A5" w:rsidRPr="00B860A5" w:rsidRDefault="00B860A5" w:rsidP="00B860A5">
      <w:p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Почему?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Растения выделяют кислород, который хорошо горит, можно сказать – что растения нужны человеку и животным для дыхания. </w:t>
      </w:r>
    </w:p>
    <w:p w:rsidR="00B860A5" w:rsidRDefault="00B860A5" w:rsidP="002913B6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B860A5" w:rsidRDefault="00B860A5" w:rsidP="002913B6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B860A5" w:rsidRDefault="00B860A5" w:rsidP="00B860A5">
      <w:pPr>
        <w:spacing w:line="240" w:lineRule="auto"/>
        <w:ind w:right="141"/>
        <w:jc w:val="center"/>
        <w:rPr>
          <w:rFonts w:ascii="Times New Roman" w:hAnsi="Times New Roman" w:cs="Times New Roman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ВВЕРХ ИЛИ ВНИЗ</w:t>
      </w:r>
    </w:p>
    <w:p w:rsidR="00B860A5" w:rsidRDefault="00B860A5" w:rsidP="00B860A5">
      <w:p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выявить, как сила тяжести влияет на рост растений.</w:t>
      </w:r>
    </w:p>
    <w:p w:rsidR="00B860A5" w:rsidRDefault="00B860A5" w:rsidP="00B860A5">
      <w:p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комнатное растение, подставка.</w:t>
      </w:r>
    </w:p>
    <w:p w:rsidR="00B860A5" w:rsidRDefault="00B860A5" w:rsidP="00B860A5">
      <w:p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Процесс: </w:t>
      </w:r>
    </w:p>
    <w:p w:rsidR="00B860A5" w:rsidRDefault="00B860A5" w:rsidP="00B860A5">
      <w:pPr>
        <w:pStyle w:val="a5"/>
        <w:numPr>
          <w:ilvl w:val="0"/>
          <w:numId w:val="8"/>
        </w:num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Поставить цветок с горшком набок на подставку.</w:t>
      </w:r>
    </w:p>
    <w:p w:rsidR="00B860A5" w:rsidRDefault="00B860A5" w:rsidP="00B860A5">
      <w:pPr>
        <w:pStyle w:val="a5"/>
        <w:numPr>
          <w:ilvl w:val="0"/>
          <w:numId w:val="8"/>
        </w:num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течение недели наблюдать за положение стебля и листьев.</w:t>
      </w:r>
    </w:p>
    <w:p w:rsidR="00B860A5" w:rsidRDefault="00B860A5" w:rsidP="00B860A5">
      <w:p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Вывод: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стебли и листья поворачиваются кверху</w:t>
      </w:r>
    </w:p>
    <w:p w:rsidR="0068013B" w:rsidRPr="0068013B" w:rsidRDefault="0068013B" w:rsidP="00B860A5">
      <w:pPr>
        <w:spacing w:line="240" w:lineRule="auto"/>
        <w:ind w:right="141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Почему?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растении содержится ростовое вещество – ауксин, которое стимулирует рост растений. Благодаря силе тяжести, ауксин концентрируется в нижней части стебля. Эта часть растет быстрее, стебель тянется вверх.</w:t>
      </w:r>
    </w:p>
    <w:p w:rsidR="00B860A5" w:rsidRDefault="00B860A5" w:rsidP="00B860A5">
      <w:pPr>
        <w:spacing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68013B" w:rsidRDefault="0068013B" w:rsidP="00B860A5">
      <w:pPr>
        <w:spacing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68013B" w:rsidRDefault="0068013B" w:rsidP="00B860A5">
      <w:pPr>
        <w:spacing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68013B" w:rsidRDefault="0068013B" w:rsidP="00B860A5">
      <w:pPr>
        <w:spacing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68013B" w:rsidRDefault="0068013B" w:rsidP="00B860A5">
      <w:pPr>
        <w:spacing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68013B" w:rsidRDefault="0068013B" w:rsidP="00B860A5">
      <w:pPr>
        <w:spacing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68013B" w:rsidRDefault="0068013B" w:rsidP="00B860A5">
      <w:pPr>
        <w:spacing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68013B" w:rsidRDefault="0068013B" w:rsidP="0068013B">
      <w:pPr>
        <w:spacing w:line="240" w:lineRule="auto"/>
        <w:ind w:right="141"/>
        <w:jc w:val="center"/>
        <w:rPr>
          <w:rFonts w:ascii="Times New Roman" w:hAnsi="Times New Roman" w:cs="Times New Roman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ГДЕ ЛУЧШЕ РАСТИ?</w:t>
      </w:r>
    </w:p>
    <w:p w:rsidR="0068013B" w:rsidRPr="00696C22" w:rsidRDefault="0068013B" w:rsidP="00696C22">
      <w:pPr>
        <w:ind w:right="141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96C22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Цель: </w:t>
      </w:r>
      <w:r w:rsidRPr="00696C22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установить необходимость почвы для жизни растений, влияние качества почвы на рост и развитие растений, выделить почвы, разные по составу.</w:t>
      </w:r>
    </w:p>
    <w:p w:rsidR="0068013B" w:rsidRPr="00696C22" w:rsidRDefault="0068013B" w:rsidP="00696C22">
      <w:pPr>
        <w:ind w:right="141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96C22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Материалы: </w:t>
      </w:r>
      <w:r w:rsidRPr="00696C22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черенки традесканции, чернозем, глина, песок.</w:t>
      </w:r>
    </w:p>
    <w:p w:rsidR="0068013B" w:rsidRPr="00696C22" w:rsidRDefault="0068013B" w:rsidP="00696C22">
      <w:pPr>
        <w:ind w:right="141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96C22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Процесс: </w:t>
      </w:r>
    </w:p>
    <w:p w:rsidR="0068013B" w:rsidRPr="00696C22" w:rsidRDefault="0068013B" w:rsidP="00696C22">
      <w:pPr>
        <w:pStyle w:val="a5"/>
        <w:numPr>
          <w:ilvl w:val="0"/>
          <w:numId w:val="9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696C22">
        <w:rPr>
          <w:rFonts w:ascii="Times New Roman" w:hAnsi="Times New Roman" w:cs="Times New Roman"/>
          <w:sz w:val="24"/>
          <w:szCs w:val="24"/>
        </w:rPr>
        <w:t>Вместе с детьми выбрать почву для посадки растений.</w:t>
      </w:r>
    </w:p>
    <w:p w:rsidR="0068013B" w:rsidRPr="00696C22" w:rsidRDefault="0068013B" w:rsidP="00696C22">
      <w:pPr>
        <w:pStyle w:val="a5"/>
        <w:numPr>
          <w:ilvl w:val="0"/>
          <w:numId w:val="9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696C22">
        <w:rPr>
          <w:rFonts w:ascii="Times New Roman" w:hAnsi="Times New Roman" w:cs="Times New Roman"/>
          <w:sz w:val="24"/>
          <w:szCs w:val="24"/>
        </w:rPr>
        <w:t>Дети сажают черенки традесканции в разную почву.</w:t>
      </w:r>
    </w:p>
    <w:p w:rsidR="0068013B" w:rsidRPr="00696C22" w:rsidRDefault="0068013B" w:rsidP="00696C22">
      <w:pPr>
        <w:pStyle w:val="a5"/>
        <w:numPr>
          <w:ilvl w:val="0"/>
          <w:numId w:val="9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696C22">
        <w:rPr>
          <w:rFonts w:ascii="Times New Roman" w:hAnsi="Times New Roman" w:cs="Times New Roman"/>
          <w:sz w:val="24"/>
          <w:szCs w:val="24"/>
        </w:rPr>
        <w:t>Наблюдают за ростом черенков при одинаковом уходе за ними в течение двух недель. Делают вывод.</w:t>
      </w:r>
    </w:p>
    <w:p w:rsidR="0068013B" w:rsidRPr="00696C22" w:rsidRDefault="0068013B" w:rsidP="00696C22">
      <w:pPr>
        <w:pStyle w:val="a5"/>
        <w:numPr>
          <w:ilvl w:val="0"/>
          <w:numId w:val="9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696C22">
        <w:rPr>
          <w:rFonts w:ascii="Times New Roman" w:hAnsi="Times New Roman" w:cs="Times New Roman"/>
          <w:sz w:val="24"/>
          <w:szCs w:val="24"/>
        </w:rPr>
        <w:t>Пересаживают черенки из глины в чернозем, и наблюдают за ними в течение двух недель.</w:t>
      </w:r>
    </w:p>
    <w:p w:rsidR="00696C22" w:rsidRPr="00696C22" w:rsidRDefault="0068013B" w:rsidP="00696C22">
      <w:pPr>
        <w:ind w:right="141"/>
        <w:rPr>
          <w:rFonts w:ascii="Times New Roman" w:hAnsi="Times New Roman" w:cs="Times New Roman"/>
          <w:sz w:val="24"/>
          <w:szCs w:val="24"/>
        </w:rPr>
      </w:pPr>
      <w:r w:rsidRPr="00696C22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696C22">
        <w:rPr>
          <w:rFonts w:ascii="Times New Roman" w:hAnsi="Times New Roman" w:cs="Times New Roman"/>
          <w:sz w:val="24"/>
          <w:szCs w:val="24"/>
        </w:rPr>
        <w:t xml:space="preserve">в глине растение не растет, а в черноземе – растет </w:t>
      </w:r>
      <w:r w:rsidR="00696C22" w:rsidRPr="00696C22">
        <w:rPr>
          <w:rFonts w:ascii="Times New Roman" w:hAnsi="Times New Roman" w:cs="Times New Roman"/>
          <w:sz w:val="24"/>
          <w:szCs w:val="24"/>
        </w:rPr>
        <w:t>хорошо. При пересадке в чернозем у растения отмечается хороший рост</w:t>
      </w:r>
      <w:proofErr w:type="gramStart"/>
      <w:r w:rsidR="00696C22" w:rsidRPr="00696C2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96C22" w:rsidRPr="00696C22">
        <w:rPr>
          <w:rFonts w:ascii="Times New Roman" w:hAnsi="Times New Roman" w:cs="Times New Roman"/>
          <w:sz w:val="24"/>
          <w:szCs w:val="24"/>
        </w:rPr>
        <w:t xml:space="preserve"> В песке растение сначала растет хорошо, затем отстает в росте.</w:t>
      </w:r>
    </w:p>
    <w:p w:rsidR="0068013B" w:rsidRPr="00696C22" w:rsidRDefault="00696C22" w:rsidP="00696C22">
      <w:pPr>
        <w:ind w:right="141"/>
        <w:rPr>
          <w:rFonts w:ascii="Times New Roman" w:hAnsi="Times New Roman" w:cs="Times New Roman"/>
          <w:sz w:val="24"/>
          <w:szCs w:val="24"/>
        </w:rPr>
      </w:pPr>
      <w:r w:rsidRPr="00696C22">
        <w:rPr>
          <w:rFonts w:ascii="Times New Roman" w:hAnsi="Times New Roman" w:cs="Times New Roman"/>
          <w:b/>
          <w:sz w:val="24"/>
          <w:szCs w:val="24"/>
        </w:rPr>
        <w:t xml:space="preserve">Почему? </w:t>
      </w:r>
      <w:r w:rsidRPr="00696C22">
        <w:rPr>
          <w:rFonts w:ascii="Times New Roman" w:hAnsi="Times New Roman" w:cs="Times New Roman"/>
          <w:sz w:val="24"/>
          <w:szCs w:val="24"/>
        </w:rPr>
        <w:t xml:space="preserve">В черноземе растение растет хорошо, </w:t>
      </w:r>
      <w:r w:rsidR="0068013B" w:rsidRPr="00696C22">
        <w:rPr>
          <w:rFonts w:ascii="Times New Roman" w:hAnsi="Times New Roman" w:cs="Times New Roman"/>
          <w:sz w:val="24"/>
          <w:szCs w:val="24"/>
        </w:rPr>
        <w:t>потому, что много питательных веществ.</w:t>
      </w:r>
      <w:r w:rsidRPr="00696C22">
        <w:rPr>
          <w:rFonts w:ascii="Times New Roman" w:hAnsi="Times New Roman" w:cs="Times New Roman"/>
          <w:sz w:val="24"/>
          <w:szCs w:val="24"/>
        </w:rPr>
        <w:t xml:space="preserve"> Почва хорошо проводит влагу и воздух, она рыхлая. В песке растение сначала растет, потому, что в нем много влаги для образования корней. Но в песке мало питательных веществ, так необходимых для роста растений. Глина очень твердая по качеству в нее очень плохо проходит вода, в ней нет воздуха и питательных веществ. </w:t>
      </w:r>
    </w:p>
    <w:p w:rsidR="0068013B" w:rsidRDefault="0068013B" w:rsidP="00696C22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DC459C" w:rsidRDefault="00DC459C" w:rsidP="00DC459C">
      <w:pPr>
        <w:spacing w:line="240" w:lineRule="auto"/>
        <w:ind w:right="141"/>
        <w:jc w:val="center"/>
        <w:rPr>
          <w:rFonts w:ascii="Times New Roman" w:hAnsi="Times New Roman" w:cs="Times New Roman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ВОЗДУШНЫЕ КОРНИ</w:t>
      </w:r>
    </w:p>
    <w:p w:rsidR="00DC459C" w:rsidRPr="00E553B1" w:rsidRDefault="00DC459C" w:rsidP="00E553B1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553B1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Цель: </w:t>
      </w:r>
      <w:r w:rsidRPr="00E553B1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выявить взаимосвязь повышенной влажности воздуха с появлением воздушных корней у растений.</w:t>
      </w:r>
    </w:p>
    <w:p w:rsidR="00DC459C" w:rsidRPr="00E553B1" w:rsidRDefault="00DC459C" w:rsidP="00E553B1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553B1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Материалы:</w:t>
      </w:r>
      <w:r w:rsidRPr="00E553B1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553B1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сциндапсус</w:t>
      </w:r>
      <w:proofErr w:type="spellEnd"/>
      <w:r w:rsidRPr="00E553B1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прозрачная емкость, с плотной крышкой и водой на дне, решетка.</w:t>
      </w:r>
    </w:p>
    <w:p w:rsidR="00DC459C" w:rsidRPr="00E553B1" w:rsidRDefault="00DC459C" w:rsidP="00E553B1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553B1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Процесс:</w:t>
      </w:r>
      <w:r w:rsidRPr="00E553B1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DC459C" w:rsidRPr="00E553B1" w:rsidRDefault="00DC459C" w:rsidP="00E553B1">
      <w:pPr>
        <w:pStyle w:val="a5"/>
        <w:numPr>
          <w:ilvl w:val="0"/>
          <w:numId w:val="10"/>
        </w:numPr>
        <w:spacing w:line="240" w:lineRule="auto"/>
        <w:ind w:right="141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553B1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Выяснить, почему в джунглях есть растения с воздушными корнями (в джунглях мало воды в почве, корни могут ее взять из воздуха).</w:t>
      </w:r>
    </w:p>
    <w:p w:rsidR="00DC459C" w:rsidRPr="00E553B1" w:rsidRDefault="00DC459C" w:rsidP="00E553B1">
      <w:pPr>
        <w:pStyle w:val="a5"/>
        <w:numPr>
          <w:ilvl w:val="0"/>
          <w:numId w:val="10"/>
        </w:numPr>
        <w:spacing w:line="240" w:lineRule="auto"/>
        <w:ind w:right="141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553B1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Рассмотреть с детьми воздушные корни монстеры.</w:t>
      </w:r>
    </w:p>
    <w:p w:rsidR="00DC459C" w:rsidRPr="00E553B1" w:rsidRDefault="00DC459C" w:rsidP="00E553B1">
      <w:pPr>
        <w:pStyle w:val="a5"/>
        <w:numPr>
          <w:ilvl w:val="0"/>
          <w:numId w:val="10"/>
        </w:numPr>
        <w:spacing w:line="240" w:lineRule="auto"/>
        <w:ind w:right="141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553B1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Рассмотреть растение </w:t>
      </w:r>
      <w:proofErr w:type="spellStart"/>
      <w:r w:rsidRPr="00E553B1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сциндапсус</w:t>
      </w:r>
      <w:proofErr w:type="spellEnd"/>
      <w:r w:rsidRPr="00E553B1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найти почки – будущие корни.</w:t>
      </w:r>
    </w:p>
    <w:p w:rsidR="00DC459C" w:rsidRPr="00E553B1" w:rsidRDefault="00DC459C" w:rsidP="00E553B1">
      <w:pPr>
        <w:pStyle w:val="a5"/>
        <w:numPr>
          <w:ilvl w:val="0"/>
          <w:numId w:val="10"/>
        </w:numPr>
        <w:spacing w:line="240" w:lineRule="auto"/>
        <w:ind w:right="141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553B1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Поместить растение в емкость с водой на решетку.</w:t>
      </w:r>
    </w:p>
    <w:p w:rsidR="00DC459C" w:rsidRPr="00E553B1" w:rsidRDefault="00DC459C" w:rsidP="00E553B1">
      <w:pPr>
        <w:pStyle w:val="a5"/>
        <w:numPr>
          <w:ilvl w:val="0"/>
          <w:numId w:val="10"/>
        </w:numPr>
        <w:spacing w:line="240" w:lineRule="auto"/>
        <w:ind w:right="141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553B1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Закрыть плотно крышкой.</w:t>
      </w:r>
    </w:p>
    <w:p w:rsidR="00DC459C" w:rsidRPr="00E553B1" w:rsidRDefault="00DC459C" w:rsidP="00E553B1">
      <w:pPr>
        <w:pStyle w:val="a5"/>
        <w:numPr>
          <w:ilvl w:val="0"/>
          <w:numId w:val="10"/>
        </w:numPr>
        <w:spacing w:line="240" w:lineRule="auto"/>
        <w:ind w:right="141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553B1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Наблюдать в течение месяца за появлением «тумана», а затем капель на крышке внутри емкости (как в джунглях)</w:t>
      </w:r>
    </w:p>
    <w:p w:rsidR="00DC459C" w:rsidRPr="00E553B1" w:rsidRDefault="00DC459C" w:rsidP="00E553B1">
      <w:pPr>
        <w:pStyle w:val="a5"/>
        <w:numPr>
          <w:ilvl w:val="0"/>
          <w:numId w:val="10"/>
        </w:numPr>
        <w:spacing w:line="240" w:lineRule="auto"/>
        <w:ind w:right="141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553B1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Рассматривают появившиеся воздушные корни и сравнивают с </w:t>
      </w:r>
      <w:proofErr w:type="spellStart"/>
      <w:r w:rsidRPr="00E553B1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монстерой</w:t>
      </w:r>
      <w:proofErr w:type="spellEnd"/>
      <w:r w:rsidRPr="00E553B1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 другими растениями</w:t>
      </w:r>
      <w:r w:rsidR="00E553B1" w:rsidRPr="00E553B1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E553B1" w:rsidRPr="00E553B1" w:rsidRDefault="00E553B1" w:rsidP="00E553B1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553B1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Вывод: </w:t>
      </w:r>
      <w:r w:rsidRPr="00E553B1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это говорит о том, что растение приспособлено брать воду из воздуха, хотя мы его и не поливали. А затем необходимо поставить это растение в комнате как другие растения. Растение живет, как и прежде, но корни на растении засохли.</w:t>
      </w:r>
    </w:p>
    <w:p w:rsidR="00E553B1" w:rsidRPr="00E553B1" w:rsidRDefault="00E553B1" w:rsidP="00E553B1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553B1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Почему? </w:t>
      </w:r>
      <w:r w:rsidRPr="00E553B1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джунглях в почве очень мало влаги, а в воздухе ее много. Растения приспособились брать ее из воздуха при помощи воздушных корней. Там, где сухой воздух, они берут влагу из земли.</w:t>
      </w:r>
    </w:p>
    <w:p w:rsidR="00DC459C" w:rsidRPr="00E553B1" w:rsidRDefault="00DC459C" w:rsidP="00E553B1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C459C" w:rsidRPr="00696C22" w:rsidRDefault="00DC459C" w:rsidP="00696C22">
      <w:pPr>
        <w:ind w:right="14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459C" w:rsidRPr="00696C22" w:rsidSect="00974C1F">
      <w:type w:val="continuous"/>
      <w:pgSz w:w="16838" w:h="11906" w:orient="landscape"/>
      <w:pgMar w:top="1701" w:right="1134" w:bottom="850" w:left="1134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73" w:rsidRDefault="00435373" w:rsidP="00B860A5">
      <w:pPr>
        <w:spacing w:after="0" w:line="240" w:lineRule="auto"/>
      </w:pPr>
      <w:r>
        <w:separator/>
      </w:r>
    </w:p>
  </w:endnote>
  <w:endnote w:type="continuationSeparator" w:id="0">
    <w:p w:rsidR="00435373" w:rsidRDefault="00435373" w:rsidP="00B8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73" w:rsidRDefault="00435373" w:rsidP="00B860A5">
      <w:pPr>
        <w:spacing w:after="0" w:line="240" w:lineRule="auto"/>
      </w:pPr>
      <w:r>
        <w:separator/>
      </w:r>
    </w:p>
  </w:footnote>
  <w:footnote w:type="continuationSeparator" w:id="0">
    <w:p w:rsidR="00435373" w:rsidRDefault="00435373" w:rsidP="00B86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5B83"/>
    <w:multiLevelType w:val="hybridMultilevel"/>
    <w:tmpl w:val="D25A8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108DA"/>
    <w:multiLevelType w:val="hybridMultilevel"/>
    <w:tmpl w:val="A51CC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832BC"/>
    <w:multiLevelType w:val="hybridMultilevel"/>
    <w:tmpl w:val="1BD88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85895"/>
    <w:multiLevelType w:val="hybridMultilevel"/>
    <w:tmpl w:val="43581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15CFE"/>
    <w:multiLevelType w:val="hybridMultilevel"/>
    <w:tmpl w:val="A6EAE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57D1A"/>
    <w:multiLevelType w:val="hybridMultilevel"/>
    <w:tmpl w:val="32288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645A9"/>
    <w:multiLevelType w:val="hybridMultilevel"/>
    <w:tmpl w:val="52D2B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8444D"/>
    <w:multiLevelType w:val="hybridMultilevel"/>
    <w:tmpl w:val="0B7016AE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692F74F8"/>
    <w:multiLevelType w:val="hybridMultilevel"/>
    <w:tmpl w:val="1FF2F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67715"/>
    <w:multiLevelType w:val="hybridMultilevel"/>
    <w:tmpl w:val="802EF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B1"/>
    <w:rsid w:val="001A6CB1"/>
    <w:rsid w:val="0024214F"/>
    <w:rsid w:val="002913B6"/>
    <w:rsid w:val="00341257"/>
    <w:rsid w:val="00435373"/>
    <w:rsid w:val="0068013B"/>
    <w:rsid w:val="00696C22"/>
    <w:rsid w:val="007A1ECB"/>
    <w:rsid w:val="00974C1F"/>
    <w:rsid w:val="00A3362F"/>
    <w:rsid w:val="00B47BC8"/>
    <w:rsid w:val="00B7412C"/>
    <w:rsid w:val="00B860A5"/>
    <w:rsid w:val="00DC459C"/>
    <w:rsid w:val="00E553B1"/>
    <w:rsid w:val="00E778CC"/>
    <w:rsid w:val="00EA4AAA"/>
    <w:rsid w:val="00E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C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1E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6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0A5"/>
  </w:style>
  <w:style w:type="paragraph" w:styleId="a8">
    <w:name w:val="footer"/>
    <w:basedOn w:val="a"/>
    <w:link w:val="a9"/>
    <w:uiPriority w:val="99"/>
    <w:unhideWhenUsed/>
    <w:rsid w:val="00B86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C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1E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6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0A5"/>
  </w:style>
  <w:style w:type="paragraph" w:styleId="a8">
    <w:name w:val="footer"/>
    <w:basedOn w:val="a"/>
    <w:link w:val="a9"/>
    <w:uiPriority w:val="99"/>
    <w:unhideWhenUsed/>
    <w:rsid w:val="00B86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2016-11-13T20:48:00Z</dcterms:created>
  <dcterms:modified xsi:type="dcterms:W3CDTF">2016-11-24T17:37:00Z</dcterms:modified>
</cp:coreProperties>
</file>